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F38" w:rsidRPr="00E16D9E" w:rsidRDefault="000D1F38" w:rsidP="000D1F38">
      <w:pPr>
        <w:snapToGrid w:val="0"/>
        <w:spacing w:line="360" w:lineRule="auto"/>
        <w:ind w:left="2302" w:firstLine="839"/>
        <w:jc w:val="right"/>
        <w:rPr>
          <w:rFonts w:ascii="ＭＳ 明朝" w:hAnsi="ＭＳ 明朝"/>
        </w:rPr>
      </w:pPr>
      <w:r w:rsidRPr="00E16D9E">
        <w:rPr>
          <w:rFonts w:ascii="ＭＳ 明朝" w:hAnsi="ＭＳ 明朝" w:hint="eastAsia"/>
        </w:rPr>
        <w:t>(様式</w:t>
      </w:r>
      <w:r>
        <w:rPr>
          <w:rFonts w:ascii="ＭＳ 明朝" w:hAnsi="ＭＳ 明朝" w:hint="eastAsia"/>
        </w:rPr>
        <w:t>２</w:t>
      </w:r>
      <w:r w:rsidRPr="00E16D9E">
        <w:rPr>
          <w:rFonts w:ascii="ＭＳ 明朝" w:hAnsi="ＭＳ 明朝" w:hint="eastAsia"/>
        </w:rPr>
        <w:t>）</w:t>
      </w:r>
    </w:p>
    <w:tbl>
      <w:tblPr>
        <w:tblW w:w="507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1672"/>
        <w:gridCol w:w="1067"/>
        <w:gridCol w:w="594"/>
        <w:gridCol w:w="566"/>
        <w:gridCol w:w="985"/>
        <w:gridCol w:w="1113"/>
        <w:gridCol w:w="1113"/>
        <w:gridCol w:w="1231"/>
      </w:tblGrid>
      <w:tr w:rsidR="000D1F38" w:rsidRPr="00E16D9E" w:rsidTr="008F24C8">
        <w:trPr>
          <w:trHeight w:val="374"/>
        </w:trPr>
        <w:tc>
          <w:tcPr>
            <w:tcW w:w="2169" w:type="pct"/>
            <w:gridSpan w:val="4"/>
            <w:shd w:val="clear" w:color="auto" w:fill="auto"/>
            <w:vAlign w:val="center"/>
          </w:tcPr>
          <w:p w:rsidR="000D1F38" w:rsidRPr="001A492D" w:rsidRDefault="000D1F38" w:rsidP="008F24C8">
            <w:pPr>
              <w:rPr>
                <w:rFonts w:ascii="ＭＳ 明朝" w:hAnsi="ＭＳ 明朝"/>
              </w:rPr>
            </w:pPr>
            <w:r w:rsidRPr="001A492D">
              <w:rPr>
                <w:rFonts w:ascii="ＭＳ 明朝" w:hAnsi="ＭＳ 明朝" w:hint="eastAsia"/>
              </w:rPr>
              <w:t>業務名</w:t>
            </w:r>
          </w:p>
          <w:p w:rsidR="000D1F38" w:rsidRPr="00E16D9E" w:rsidRDefault="000D1F38" w:rsidP="008F24C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土岐市新庁舎建設工事設計業務委託</w:t>
            </w:r>
          </w:p>
        </w:tc>
        <w:tc>
          <w:tcPr>
            <w:tcW w:w="2831" w:type="pct"/>
            <w:gridSpan w:val="5"/>
            <w:shd w:val="clear" w:color="auto" w:fill="auto"/>
            <w:vAlign w:val="center"/>
          </w:tcPr>
          <w:p w:rsidR="000D1F38" w:rsidRDefault="000D1F38" w:rsidP="008F24C8">
            <w:pPr>
              <w:rPr>
                <w:rFonts w:ascii="ＭＳ 明朝" w:hAnsi="ＭＳ 明朝"/>
              </w:rPr>
            </w:pPr>
            <w:r w:rsidRPr="001A492D">
              <w:rPr>
                <w:rFonts w:ascii="ＭＳ 明朝" w:hAnsi="ＭＳ 明朝" w:hint="eastAsia"/>
              </w:rPr>
              <w:t>事務所名</w:t>
            </w:r>
          </w:p>
          <w:p w:rsidR="000D1F38" w:rsidRPr="00E16D9E" w:rsidRDefault="000D1F38" w:rsidP="008F24C8">
            <w:pPr>
              <w:rPr>
                <w:rFonts w:ascii="ＭＳ 明朝" w:hAnsi="ＭＳ 明朝"/>
              </w:rPr>
            </w:pPr>
          </w:p>
        </w:tc>
      </w:tr>
      <w:tr w:rsidR="000D1F38" w:rsidRPr="00E16D9E" w:rsidTr="008F24C8">
        <w:trPr>
          <w:trHeight w:val="592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D1F38" w:rsidRDefault="000D1F38" w:rsidP="008F24C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</w:t>
            </w:r>
            <w:r w:rsidRPr="001A492D">
              <w:rPr>
                <w:rFonts w:ascii="ＭＳ 明朝" w:hAnsi="ＭＳ 明朝" w:hint="eastAsia"/>
              </w:rPr>
              <w:t>担当者</w:t>
            </w:r>
            <w:r>
              <w:rPr>
                <w:rFonts w:ascii="ＭＳ 明朝" w:hAnsi="ＭＳ 明朝" w:hint="eastAsia"/>
              </w:rPr>
              <w:t xml:space="preserve">所属・氏名　</w:t>
            </w:r>
          </w:p>
          <w:p w:rsidR="000D1F38" w:rsidRDefault="000D1F38" w:rsidP="008F24C8">
            <w:pPr>
              <w:rPr>
                <w:rFonts w:ascii="ＭＳ 明朝" w:hAnsi="ＭＳ 明朝"/>
                <w:sz w:val="24"/>
              </w:rPr>
            </w:pPr>
            <w:r w:rsidRPr="001A492D">
              <w:rPr>
                <w:rFonts w:ascii="ＭＳ 明朝" w:hAnsi="ＭＳ 明朝"/>
              </w:rPr>
              <w:t>TEL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</w:t>
            </w:r>
            <w:r w:rsidRPr="001A492D">
              <w:rPr>
                <w:rFonts w:ascii="ＭＳ 明朝" w:hAnsi="ＭＳ 明朝"/>
              </w:rPr>
              <w:t>FAX</w:t>
            </w: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0D1F38" w:rsidRPr="00E16D9E" w:rsidTr="008F24C8">
        <w:trPr>
          <w:trHeight w:val="687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D1F38" w:rsidRDefault="000D1F38" w:rsidP="008F24C8">
            <w:pPr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  <w:sz w:val="24"/>
              </w:rPr>
              <w:t>事務所の業務実績</w:t>
            </w:r>
            <w:r w:rsidRPr="00E16D9E">
              <w:rPr>
                <w:rFonts w:ascii="ＭＳ 明朝" w:hAnsi="ＭＳ 明朝" w:hint="eastAsia"/>
              </w:rPr>
              <w:t>（完了した同種・類似業務の実績）</w:t>
            </w:r>
          </w:p>
        </w:tc>
      </w:tr>
      <w:tr w:rsidR="000D1F38" w:rsidRPr="00E16D9E" w:rsidTr="008F24C8">
        <w:trPr>
          <w:trHeight w:val="440"/>
        </w:trPr>
        <w:tc>
          <w:tcPr>
            <w:tcW w:w="1229" w:type="pct"/>
            <w:gridSpan w:val="2"/>
            <w:vMerge w:val="restart"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業 務 名</w:t>
            </w:r>
          </w:p>
        </w:tc>
        <w:tc>
          <w:tcPr>
            <w:tcW w:w="603" w:type="pct"/>
            <w:vMerge w:val="restart"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発 注 者</w:t>
            </w:r>
          </w:p>
        </w:tc>
        <w:tc>
          <w:tcPr>
            <w:tcW w:w="656" w:type="pct"/>
            <w:gridSpan w:val="2"/>
            <w:vMerge w:val="restart"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受注形態</w:t>
            </w:r>
          </w:p>
        </w:tc>
        <w:tc>
          <w:tcPr>
            <w:tcW w:w="1815" w:type="pct"/>
            <w:gridSpan w:val="3"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施設の概要</w:t>
            </w:r>
          </w:p>
        </w:tc>
        <w:tc>
          <w:tcPr>
            <w:tcW w:w="697" w:type="pct"/>
            <w:vMerge w:val="restart"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設計業務</w:t>
            </w:r>
          </w:p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完了年月</w:t>
            </w:r>
          </w:p>
        </w:tc>
      </w:tr>
      <w:tr w:rsidR="000D1F38" w:rsidRPr="00E16D9E" w:rsidTr="008F24C8">
        <w:trPr>
          <w:trHeight w:val="447"/>
        </w:trPr>
        <w:tc>
          <w:tcPr>
            <w:tcW w:w="1229" w:type="pct"/>
            <w:gridSpan w:val="2"/>
            <w:vMerge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03" w:type="pct"/>
            <w:vMerge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56" w:type="pct"/>
            <w:gridSpan w:val="2"/>
            <w:vMerge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0D1F38" w:rsidRPr="00E16D9E" w:rsidRDefault="000D1F38" w:rsidP="008F24C8">
            <w:pPr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用途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E16D9E" w:rsidRDefault="000D1F38" w:rsidP="008F24C8">
            <w:pPr>
              <w:snapToGrid w:val="0"/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構造</w:t>
            </w:r>
            <w:r>
              <w:rPr>
                <w:rFonts w:ascii="ＭＳ 明朝" w:hAnsi="ＭＳ 明朝" w:hint="eastAsia"/>
              </w:rPr>
              <w:t>・</w:t>
            </w:r>
          </w:p>
          <w:p w:rsidR="000D1F38" w:rsidRPr="00E16D9E" w:rsidRDefault="000D1F38" w:rsidP="008F24C8">
            <w:pPr>
              <w:snapToGrid w:val="0"/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規模</w:t>
            </w:r>
            <w:r>
              <w:rPr>
                <w:rFonts w:ascii="ＭＳ 明朝" w:hAnsi="ＭＳ 明朝" w:hint="eastAsia"/>
              </w:rPr>
              <w:t>・</w:t>
            </w:r>
          </w:p>
          <w:p w:rsidR="000D1F38" w:rsidRPr="00E16D9E" w:rsidRDefault="000D1F38" w:rsidP="008F24C8">
            <w:pPr>
              <w:snapToGrid w:val="0"/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Default="000D1F38" w:rsidP="008F24C8">
            <w:pPr>
              <w:snapToGrid w:val="0"/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完成</w:t>
            </w:r>
          </w:p>
          <w:p w:rsidR="000D1F38" w:rsidRDefault="000D1F38" w:rsidP="008F24C8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（予定）</w:t>
            </w:r>
          </w:p>
          <w:p w:rsidR="000D1F38" w:rsidRPr="00E16D9E" w:rsidRDefault="000D1F38" w:rsidP="008F24C8">
            <w:pPr>
              <w:snapToGrid w:val="0"/>
              <w:jc w:val="center"/>
              <w:rPr>
                <w:rFonts w:ascii="ＭＳ 明朝" w:hAnsi="ＭＳ 明朝"/>
              </w:rPr>
            </w:pPr>
            <w:r w:rsidRPr="00E16D9E">
              <w:rPr>
                <w:rFonts w:ascii="ＭＳ 明朝" w:hAnsi="ＭＳ 明朝" w:hint="eastAsia"/>
              </w:rPr>
              <w:t>年月</w:t>
            </w:r>
          </w:p>
        </w:tc>
        <w:tc>
          <w:tcPr>
            <w:tcW w:w="697" w:type="pct"/>
            <w:vMerge/>
            <w:shd w:val="clear" w:color="auto" w:fill="auto"/>
          </w:tcPr>
          <w:p w:rsidR="000D1F38" w:rsidRPr="00E16D9E" w:rsidRDefault="000D1F38" w:rsidP="008F24C8">
            <w:pPr>
              <w:rPr>
                <w:rFonts w:ascii="ＭＳ 明朝" w:hAnsi="ＭＳ 明朝"/>
              </w:rPr>
            </w:pPr>
          </w:p>
        </w:tc>
      </w:tr>
      <w:tr w:rsidR="000D1F38" w:rsidRPr="00E16D9E" w:rsidTr="008F24C8">
        <w:trPr>
          <w:trHeight w:hRule="exact" w:val="1757"/>
        </w:trPr>
        <w:tc>
          <w:tcPr>
            <w:tcW w:w="285" w:type="pct"/>
            <w:shd w:val="clear" w:color="auto" w:fill="auto"/>
            <w:vAlign w:val="center"/>
          </w:tcPr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同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種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・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類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似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656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単独・</w:t>
            </w:r>
          </w:p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設計</w:t>
            </w:r>
            <w:r w:rsidRPr="006B73E4">
              <w:rPr>
                <w:rFonts w:ascii="ＭＳ 明朝" w:hAnsi="ＭＳ 明朝" w:hint="eastAsia"/>
                <w:sz w:val="20"/>
                <w:szCs w:val="20"/>
              </w:rPr>
              <w:t>共同体・</w:t>
            </w:r>
          </w:p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協力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　　　－</w:t>
            </w:r>
          </w:p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  F／B  </w:t>
            </w:r>
          </w:p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       ㎡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BD1C02" w:rsidRDefault="000D1F38" w:rsidP="008F24C8">
            <w:pPr>
              <w:jc w:val="righ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</w:tr>
      <w:tr w:rsidR="000D1F38" w:rsidRPr="00E16D9E" w:rsidTr="008F24C8">
        <w:trPr>
          <w:trHeight w:hRule="exact" w:val="1757"/>
        </w:trPr>
        <w:tc>
          <w:tcPr>
            <w:tcW w:w="285" w:type="pct"/>
            <w:shd w:val="clear" w:color="auto" w:fill="auto"/>
            <w:vAlign w:val="center"/>
          </w:tcPr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同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種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・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類</w:t>
            </w:r>
          </w:p>
          <w:p w:rsidR="000D1F38" w:rsidRPr="00125F95" w:rsidRDefault="000D1F38" w:rsidP="008F24C8">
            <w:pPr>
              <w:spacing w:line="240" w:lineRule="exact"/>
              <w:jc w:val="center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>似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56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単独・</w:t>
            </w:r>
          </w:p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設計</w:t>
            </w:r>
            <w:r w:rsidRPr="006B73E4">
              <w:rPr>
                <w:rFonts w:ascii="ＭＳ 明朝" w:hAnsi="ＭＳ 明朝" w:hint="eastAsia"/>
                <w:sz w:val="20"/>
                <w:szCs w:val="20"/>
              </w:rPr>
              <w:t>共同体・</w:t>
            </w:r>
          </w:p>
          <w:p w:rsidR="000D1F38" w:rsidRPr="00125F95" w:rsidRDefault="000D1F38" w:rsidP="008F24C8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協力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　　　－</w:t>
            </w:r>
          </w:p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  F／B  </w:t>
            </w:r>
          </w:p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 xml:space="preserve">       ㎡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</w:tr>
      <w:tr w:rsidR="000D1F38" w:rsidRPr="00E16D9E" w:rsidTr="008F24C8">
        <w:trPr>
          <w:trHeight w:hRule="exact" w:val="1757"/>
        </w:trPr>
        <w:tc>
          <w:tcPr>
            <w:tcW w:w="285" w:type="pct"/>
            <w:shd w:val="clear" w:color="auto" w:fill="auto"/>
            <w:vAlign w:val="center"/>
          </w:tcPr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同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種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・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類</w:t>
            </w:r>
          </w:p>
          <w:p w:rsidR="000D1F38" w:rsidRPr="00125F95" w:rsidRDefault="000D1F38" w:rsidP="008F24C8">
            <w:pPr>
              <w:spacing w:line="240" w:lineRule="exact"/>
              <w:jc w:val="center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>似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56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単独・</w:t>
            </w:r>
          </w:p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設計</w:t>
            </w:r>
            <w:r w:rsidRPr="006B73E4">
              <w:rPr>
                <w:rFonts w:ascii="ＭＳ 明朝" w:hAnsi="ＭＳ 明朝" w:hint="eastAsia"/>
                <w:sz w:val="20"/>
                <w:szCs w:val="20"/>
              </w:rPr>
              <w:t>共同体・</w:t>
            </w:r>
          </w:p>
          <w:p w:rsidR="000D1F38" w:rsidRPr="00125F95" w:rsidRDefault="000D1F38" w:rsidP="008F24C8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協力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　　　－</w:t>
            </w:r>
          </w:p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  F／B  </w:t>
            </w:r>
          </w:p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 xml:space="preserve">       ㎡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</w:tr>
      <w:tr w:rsidR="000D1F38" w:rsidRPr="00E16D9E" w:rsidTr="008F24C8">
        <w:trPr>
          <w:trHeight w:hRule="exact" w:val="1757"/>
        </w:trPr>
        <w:tc>
          <w:tcPr>
            <w:tcW w:w="285" w:type="pct"/>
            <w:shd w:val="clear" w:color="auto" w:fill="auto"/>
            <w:vAlign w:val="center"/>
          </w:tcPr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同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種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・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類</w:t>
            </w:r>
          </w:p>
          <w:p w:rsidR="000D1F38" w:rsidRPr="00125F95" w:rsidRDefault="000D1F38" w:rsidP="008F24C8">
            <w:pPr>
              <w:spacing w:line="240" w:lineRule="exact"/>
              <w:jc w:val="center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>似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56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単独・</w:t>
            </w:r>
          </w:p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設計</w:t>
            </w:r>
            <w:r w:rsidRPr="006B73E4">
              <w:rPr>
                <w:rFonts w:ascii="ＭＳ 明朝" w:hAnsi="ＭＳ 明朝" w:hint="eastAsia"/>
                <w:sz w:val="20"/>
                <w:szCs w:val="20"/>
              </w:rPr>
              <w:t>共同体・</w:t>
            </w:r>
          </w:p>
          <w:p w:rsidR="000D1F38" w:rsidRPr="00125F95" w:rsidRDefault="000D1F38" w:rsidP="008F24C8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協力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　　　－</w:t>
            </w:r>
          </w:p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  F／B  </w:t>
            </w:r>
          </w:p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 xml:space="preserve">       ㎡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bookmarkStart w:id="0" w:name="_GoBack"/>
            <w:bookmarkEnd w:id="0"/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</w:tr>
      <w:tr w:rsidR="000D1F38" w:rsidRPr="00E16D9E" w:rsidTr="008F24C8">
        <w:trPr>
          <w:trHeight w:hRule="exact" w:val="1757"/>
        </w:trPr>
        <w:tc>
          <w:tcPr>
            <w:tcW w:w="285" w:type="pct"/>
            <w:shd w:val="clear" w:color="auto" w:fill="auto"/>
            <w:vAlign w:val="center"/>
          </w:tcPr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同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種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・</w:t>
            </w:r>
          </w:p>
          <w:p w:rsidR="000D1F38" w:rsidRPr="00BD1C02" w:rsidRDefault="000D1F38" w:rsidP="008F24C8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>類</w:t>
            </w:r>
          </w:p>
          <w:p w:rsidR="000D1F38" w:rsidRPr="00125F95" w:rsidRDefault="000D1F38" w:rsidP="008F24C8">
            <w:pPr>
              <w:spacing w:line="240" w:lineRule="exact"/>
              <w:jc w:val="center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>似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56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単独・</w:t>
            </w:r>
          </w:p>
          <w:p w:rsidR="000D1F38" w:rsidRPr="006B73E4" w:rsidRDefault="000D1F38" w:rsidP="008F24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設計</w:t>
            </w:r>
            <w:r w:rsidRPr="006B73E4">
              <w:rPr>
                <w:rFonts w:ascii="ＭＳ 明朝" w:hAnsi="ＭＳ 明朝" w:hint="eastAsia"/>
                <w:sz w:val="20"/>
                <w:szCs w:val="20"/>
              </w:rPr>
              <w:t>共同体・</w:t>
            </w:r>
          </w:p>
          <w:p w:rsidR="000D1F38" w:rsidRPr="00125F95" w:rsidRDefault="000D1F38" w:rsidP="008F24C8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6B73E4">
              <w:rPr>
                <w:rFonts w:ascii="ＭＳ 明朝" w:hAnsi="ＭＳ 明朝" w:hint="eastAsia"/>
                <w:sz w:val="20"/>
                <w:szCs w:val="20"/>
              </w:rPr>
              <w:t>協力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　　　－</w:t>
            </w:r>
          </w:p>
          <w:p w:rsidR="000D1F38" w:rsidRPr="00BD1C02" w:rsidRDefault="000D1F38" w:rsidP="008F24C8">
            <w:pPr>
              <w:jc w:val="left"/>
              <w:rPr>
                <w:rFonts w:ascii="ＭＳ 明朝" w:hAnsi="ＭＳ 明朝"/>
              </w:rPr>
            </w:pPr>
            <w:r w:rsidRPr="00BD1C02">
              <w:rPr>
                <w:rFonts w:ascii="ＭＳ 明朝" w:hAnsi="ＭＳ 明朝" w:hint="eastAsia"/>
              </w:rPr>
              <w:t xml:space="preserve">  F／B  </w:t>
            </w:r>
          </w:p>
          <w:p w:rsidR="000D1F38" w:rsidRPr="00125F95" w:rsidRDefault="000D1F38" w:rsidP="008F24C8">
            <w:pPr>
              <w:jc w:val="lef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</w:rPr>
              <w:t xml:space="preserve">       ㎡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0D1F38" w:rsidRPr="00BD1C02" w:rsidRDefault="000D1F38" w:rsidP="008F24C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>平成　　年</w:t>
            </w:r>
          </w:p>
          <w:p w:rsidR="000D1F38" w:rsidRPr="00125F95" w:rsidRDefault="000D1F38" w:rsidP="008F24C8">
            <w:pPr>
              <w:jc w:val="right"/>
              <w:rPr>
                <w:rFonts w:ascii="ＭＳ 明朝" w:hAnsi="ＭＳ 明朝"/>
                <w:b/>
                <w:color w:val="FF0000"/>
              </w:rPr>
            </w:pPr>
            <w:r w:rsidRPr="00BD1C02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</w:tr>
      <w:tr w:rsidR="000D1F38" w:rsidRPr="00E16D9E" w:rsidTr="008F24C8">
        <w:trPr>
          <w:trHeight w:val="2383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D1F38" w:rsidRPr="002A14F2" w:rsidRDefault="000D1F38" w:rsidP="008F24C8">
            <w:pPr>
              <w:snapToGrid w:val="0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2A14F2">
              <w:rPr>
                <w:rFonts w:ascii="ＭＳ 明朝" w:hAnsi="ＭＳ 明朝" w:hint="eastAsia"/>
                <w:sz w:val="18"/>
                <w:szCs w:val="18"/>
              </w:rPr>
              <w:t>備考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１．同種・類似業務実績の業務名には、（同種）または（類似）を</w:t>
            </w:r>
            <w:r>
              <w:rPr>
                <w:rFonts w:ascii="ＭＳ 明朝" w:hAnsi="ＭＳ 明朝" w:hint="eastAsia"/>
                <w:sz w:val="18"/>
                <w:szCs w:val="18"/>
              </w:rPr>
              <w:t>選択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してください。</w:t>
            </w:r>
          </w:p>
          <w:p w:rsidR="000D1F38" w:rsidRPr="002A14F2" w:rsidRDefault="000D1F38" w:rsidP="008F24C8">
            <w:pPr>
              <w:snapToGrid w:val="0"/>
              <w:spacing w:line="240" w:lineRule="exact"/>
              <w:ind w:firstLineChars="250" w:firstLine="450"/>
              <w:rPr>
                <w:rFonts w:ascii="ＭＳ 明朝" w:hAnsi="ＭＳ 明朝"/>
                <w:sz w:val="18"/>
                <w:szCs w:val="18"/>
              </w:rPr>
            </w:pPr>
            <w:r w:rsidRPr="002A14F2">
              <w:rPr>
                <w:rFonts w:ascii="ＭＳ 明朝" w:hAnsi="ＭＳ 明朝" w:hint="eastAsia"/>
                <w:sz w:val="18"/>
                <w:szCs w:val="18"/>
              </w:rPr>
              <w:t>２．構造は、構造種別-地上階数／地下階数を記述してください。（例：RC-5</w:t>
            </w:r>
            <w:r>
              <w:rPr>
                <w:rFonts w:ascii="ＭＳ 明朝" w:hAnsi="ＭＳ 明朝" w:hint="eastAsia"/>
                <w:sz w:val="18"/>
                <w:szCs w:val="18"/>
              </w:rPr>
              <w:t>F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/</w:t>
            </w:r>
            <w:r>
              <w:rPr>
                <w:rFonts w:ascii="ＭＳ 明朝" w:hAnsi="ＭＳ 明朝" w:hint="eastAsia"/>
                <w:sz w:val="18"/>
                <w:szCs w:val="18"/>
              </w:rPr>
              <w:t>B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1）</w:t>
            </w:r>
          </w:p>
          <w:p w:rsidR="000D1F38" w:rsidRPr="002A14F2" w:rsidRDefault="000D1F38" w:rsidP="008F24C8">
            <w:pPr>
              <w:snapToGrid w:val="0"/>
              <w:spacing w:line="240" w:lineRule="exact"/>
              <w:ind w:leftChars="215" w:left="600" w:hangingChars="83" w:hanging="149"/>
              <w:rPr>
                <w:rFonts w:ascii="ＭＳ 明朝" w:hAnsi="ＭＳ 明朝"/>
                <w:sz w:val="18"/>
                <w:szCs w:val="18"/>
              </w:rPr>
            </w:pPr>
            <w:r w:rsidRPr="002A14F2">
              <w:rPr>
                <w:rFonts w:ascii="ＭＳ 明朝" w:hAnsi="ＭＳ 明朝" w:hint="eastAsia"/>
                <w:sz w:val="18"/>
                <w:szCs w:val="18"/>
              </w:rPr>
              <w:t>３．受注形態の欄には、単独、</w:t>
            </w:r>
            <w:r>
              <w:rPr>
                <w:rFonts w:ascii="ＭＳ 明朝" w:hAnsi="ＭＳ 明朝" w:hint="eastAsia"/>
                <w:sz w:val="18"/>
                <w:szCs w:val="18"/>
              </w:rPr>
              <w:t>設計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共同体、又は</w:t>
            </w:r>
            <w:r>
              <w:rPr>
                <w:rFonts w:ascii="ＭＳ 明朝" w:hAnsi="ＭＳ 明朝" w:hint="eastAsia"/>
                <w:sz w:val="18"/>
                <w:szCs w:val="18"/>
              </w:rPr>
              <w:t>協力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>協力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事務所として参画）の別を</w:t>
            </w:r>
            <w:r>
              <w:rPr>
                <w:rFonts w:ascii="ＭＳ 明朝" w:hAnsi="ＭＳ 明朝" w:hint="eastAsia"/>
                <w:sz w:val="18"/>
                <w:szCs w:val="18"/>
              </w:rPr>
              <w:t>付記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してください。</w:t>
            </w:r>
            <w:r>
              <w:rPr>
                <w:rFonts w:ascii="ＭＳ 明朝" w:hAnsi="ＭＳ 明朝" w:hint="eastAsia"/>
                <w:sz w:val="18"/>
                <w:szCs w:val="18"/>
              </w:rPr>
              <w:t>協力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の場合は発注者欄に、元請事務所名</w:t>
            </w:r>
            <w:r>
              <w:rPr>
                <w:rFonts w:ascii="ＭＳ 明朝" w:hAnsi="ＭＳ 明朝" w:hint="eastAsia"/>
                <w:sz w:val="18"/>
                <w:szCs w:val="18"/>
              </w:rPr>
              <w:t>も括弧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書きで記入してください。</w:t>
            </w:r>
          </w:p>
          <w:p w:rsidR="000D1F38" w:rsidRPr="002A14F2" w:rsidRDefault="000D1F38" w:rsidP="008F24C8">
            <w:pPr>
              <w:snapToGrid w:val="0"/>
              <w:spacing w:line="240" w:lineRule="exact"/>
              <w:ind w:leftChars="215" w:left="600" w:hangingChars="83" w:hanging="149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４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．</w:t>
            </w:r>
            <w:r>
              <w:rPr>
                <w:rFonts w:ascii="ＭＳ 明朝" w:hAnsi="ＭＳ 明朝" w:hint="eastAsia"/>
                <w:sz w:val="18"/>
                <w:szCs w:val="18"/>
              </w:rPr>
              <w:t>記入した業務</w:t>
            </w:r>
            <w:r w:rsidRPr="005E3EC2">
              <w:rPr>
                <w:rFonts w:ascii="ＭＳ 明朝" w:hAnsi="ＭＳ 明朝" w:hint="eastAsia"/>
                <w:sz w:val="18"/>
                <w:szCs w:val="18"/>
              </w:rPr>
              <w:t>について</w:t>
            </w:r>
            <w:r>
              <w:rPr>
                <w:rFonts w:ascii="ＭＳ 明朝" w:hAnsi="ＭＳ 明朝" w:hint="eastAsia"/>
                <w:sz w:val="18"/>
                <w:szCs w:val="18"/>
              </w:rPr>
              <w:t>は</w:t>
            </w:r>
            <w:r w:rsidRPr="005E3EC2">
              <w:rPr>
                <w:rFonts w:ascii="ＭＳ 明朝" w:hAnsi="ＭＳ 明朝" w:hint="eastAsia"/>
                <w:sz w:val="18"/>
                <w:szCs w:val="18"/>
              </w:rPr>
              <w:t>、</w:t>
            </w:r>
            <w:r>
              <w:rPr>
                <w:rFonts w:ascii="ＭＳ 明朝" w:hAnsi="ＭＳ 明朝" w:hint="eastAsia"/>
                <w:sz w:val="18"/>
                <w:szCs w:val="18"/>
              </w:rPr>
              <w:t>契約書（鏡）の写し、業務の完了が確認できる資料の写し、</w:t>
            </w:r>
            <w:r w:rsidRPr="00505BC3">
              <w:rPr>
                <w:rFonts w:ascii="ＭＳ 明朝" w:hAnsi="ＭＳ 明朝" w:hint="eastAsia"/>
                <w:sz w:val="18"/>
                <w:szCs w:val="18"/>
              </w:rPr>
              <w:t>設計コンセプトがわかるもの、施設の概要が確認できる図面、写真、パース等を提出してください。</w:t>
            </w:r>
          </w:p>
          <w:p w:rsidR="000D1F38" w:rsidRPr="002A14F2" w:rsidRDefault="000D1F38" w:rsidP="008F24C8">
            <w:pPr>
              <w:snapToGrid w:val="0"/>
              <w:spacing w:line="240" w:lineRule="exact"/>
              <w:ind w:firstLineChars="250" w:firstLine="45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５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．PUBDIS</w:t>
            </w:r>
            <w:r w:rsidRPr="002A14F2">
              <w:rPr>
                <w:rFonts w:ascii="ＭＳ 明朝" w:hAnsi="ＭＳ 明朝" w:hint="eastAsia"/>
                <w:sz w:val="18"/>
                <w:szCs w:val="18"/>
                <w:vertAlign w:val="superscript"/>
              </w:rPr>
              <w:t>※2</w:t>
            </w:r>
            <w:r w:rsidRPr="002A14F2">
              <w:rPr>
                <w:rFonts w:ascii="ＭＳ 明朝" w:hAnsi="ＭＳ 明朝" w:hint="eastAsia"/>
                <w:sz w:val="18"/>
                <w:szCs w:val="18"/>
              </w:rPr>
              <w:t>の登録がある場合は、その写しも提出してください。</w:t>
            </w:r>
          </w:p>
          <w:p w:rsidR="000D1F38" w:rsidRPr="002A14F2" w:rsidRDefault="000D1F38" w:rsidP="008F24C8">
            <w:pPr>
              <w:snapToGrid w:val="0"/>
              <w:spacing w:line="240" w:lineRule="exact"/>
              <w:ind w:leftChars="229" w:left="837" w:hangingChars="198" w:hanging="356"/>
              <w:rPr>
                <w:rFonts w:ascii="ＭＳ 明朝" w:hAnsi="ＭＳ 明朝"/>
                <w:sz w:val="18"/>
                <w:szCs w:val="18"/>
              </w:rPr>
            </w:pPr>
            <w:r w:rsidRPr="002A14F2">
              <w:rPr>
                <w:rFonts w:ascii="ＭＳ 明朝" w:hAnsi="ＭＳ 明朝" w:hint="eastAsia"/>
                <w:sz w:val="18"/>
                <w:szCs w:val="18"/>
              </w:rPr>
              <w:t>※1　図面等は、複合施設の場合は、庁舎・業務施設の用途の部分を囲んでください。</w:t>
            </w:r>
          </w:p>
          <w:p w:rsidR="000D1F38" w:rsidRPr="00E16D9E" w:rsidRDefault="000D1F38" w:rsidP="008F24C8">
            <w:pPr>
              <w:snapToGrid w:val="0"/>
              <w:spacing w:line="240" w:lineRule="exact"/>
              <w:ind w:leftChars="229" w:left="837" w:hangingChars="198" w:hanging="356"/>
              <w:rPr>
                <w:rFonts w:ascii="ＭＳ 明朝" w:hAnsi="ＭＳ 明朝"/>
                <w:sz w:val="16"/>
                <w:szCs w:val="16"/>
              </w:rPr>
            </w:pPr>
            <w:r w:rsidRPr="002A14F2">
              <w:rPr>
                <w:rFonts w:ascii="ＭＳ 明朝" w:hAnsi="ＭＳ 明朝" w:hint="eastAsia"/>
                <w:sz w:val="18"/>
                <w:szCs w:val="18"/>
              </w:rPr>
              <w:t>※2　PUBDISとは、（社）公共建築協会の「公共建築設計者情報システム」のことをいいます。</w:t>
            </w:r>
          </w:p>
        </w:tc>
      </w:tr>
    </w:tbl>
    <w:p w:rsidR="00D57053" w:rsidRPr="000D1F38" w:rsidRDefault="00D57053"/>
    <w:sectPr w:rsidR="00D57053" w:rsidRPr="000D1F38" w:rsidSect="00F4411E">
      <w:pgSz w:w="11906" w:h="16838"/>
      <w:pgMar w:top="851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F38" w:rsidRDefault="000D1F38" w:rsidP="000D1F38">
      <w:r>
        <w:separator/>
      </w:r>
    </w:p>
  </w:endnote>
  <w:endnote w:type="continuationSeparator" w:id="0">
    <w:p w:rsidR="000D1F38" w:rsidRDefault="000D1F38" w:rsidP="000D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F38" w:rsidRDefault="000D1F38" w:rsidP="000D1F38">
      <w:r>
        <w:separator/>
      </w:r>
    </w:p>
  </w:footnote>
  <w:footnote w:type="continuationSeparator" w:id="0">
    <w:p w:rsidR="000D1F38" w:rsidRDefault="000D1F38" w:rsidP="000D1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8"/>
    <w:rsid w:val="000D1F38"/>
    <w:rsid w:val="00D57053"/>
    <w:rsid w:val="00F4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3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F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1F3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D1F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1F38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3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F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1F3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D1F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1F3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CFF1D-D2B6-4091-A7A7-FDB883F40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杉浦　元美</dc:creator>
  <cp:lastModifiedBy>杉浦　元美</cp:lastModifiedBy>
  <cp:revision>1</cp:revision>
  <cp:lastPrinted>2015-08-04T01:02:00Z</cp:lastPrinted>
  <dcterms:created xsi:type="dcterms:W3CDTF">2015-08-04T00:51:00Z</dcterms:created>
  <dcterms:modified xsi:type="dcterms:W3CDTF">2015-08-04T01:03:00Z</dcterms:modified>
</cp:coreProperties>
</file>